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62" w:rsidRDefault="00BD406A">
      <w:pPr>
        <w:jc w:val="center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会议回执</w:t>
      </w:r>
    </w:p>
    <w:tbl>
      <w:tblPr>
        <w:tblW w:w="13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6826"/>
        <w:gridCol w:w="3640"/>
      </w:tblGrid>
      <w:tr w:rsidR="00356262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356262" w:rsidRDefault="00BD406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356262" w:rsidRDefault="00BD406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56262" w:rsidRDefault="00BD406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职称</w:t>
            </w:r>
          </w:p>
        </w:tc>
      </w:tr>
      <w:tr w:rsidR="00356262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356262" w:rsidRDefault="00356262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356262" w:rsidRDefault="00356262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:rsidR="00356262" w:rsidRDefault="00356262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356262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356262" w:rsidRDefault="00BD406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356262" w:rsidRDefault="00BD406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手机号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56262" w:rsidRDefault="00BD406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邮箱</w:t>
            </w:r>
          </w:p>
        </w:tc>
      </w:tr>
      <w:tr w:rsidR="00356262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356262" w:rsidRDefault="00356262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356262" w:rsidRDefault="00356262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:rsidR="00356262" w:rsidRDefault="00356262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A7856" w:rsidTr="00FB68C7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1A7856" w:rsidRDefault="001A7856" w:rsidP="001A7856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 xml:space="preserve"> 开具发票单位抬头</w:t>
            </w:r>
          </w:p>
        </w:tc>
        <w:tc>
          <w:tcPr>
            <w:tcW w:w="10466" w:type="dxa"/>
            <w:gridSpan w:val="2"/>
            <w:shd w:val="clear" w:color="auto" w:fill="auto"/>
            <w:vAlign w:val="center"/>
          </w:tcPr>
          <w:p w:rsidR="001A7856" w:rsidRDefault="001A7856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 w:rsidR="001A7856" w:rsidTr="00064558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1A7856" w:rsidRDefault="001A7856" w:rsidP="001A7856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 </w:t>
            </w:r>
            <w:r w:rsidRPr="001A7856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发票开具单位</w:t>
            </w:r>
          </w:p>
          <w:p w:rsidR="001A7856" w:rsidRDefault="001A7856" w:rsidP="001A7856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bookmarkStart w:id="0" w:name="_GoBack"/>
            <w:bookmarkEnd w:id="0"/>
            <w:r w:rsidRPr="001A7856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纳税人识别号</w:t>
            </w:r>
          </w:p>
        </w:tc>
        <w:tc>
          <w:tcPr>
            <w:tcW w:w="10466" w:type="dxa"/>
            <w:gridSpan w:val="2"/>
            <w:shd w:val="clear" w:color="auto" w:fill="auto"/>
            <w:vAlign w:val="center"/>
          </w:tcPr>
          <w:p w:rsidR="001A7856" w:rsidRDefault="001A7856"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356262" w:rsidRPr="001A7856" w:rsidRDefault="00BD406A">
      <w:pPr>
        <w:jc w:val="left"/>
        <w:rPr>
          <w:rStyle w:val="a7"/>
          <w:rFonts w:ascii="仿宋_GB2312" w:eastAsia="仿宋_GB2312" w:hAnsiTheme="minorEastAsia"/>
          <w:b/>
          <w:bCs/>
          <w:color w:val="auto"/>
          <w:sz w:val="24"/>
          <w:szCs w:val="24"/>
          <w:u w:val="none"/>
        </w:rPr>
      </w:pPr>
      <w:r>
        <w:rPr>
          <w:rFonts w:ascii="仿宋_GB2312" w:eastAsia="仿宋_GB2312" w:hAnsiTheme="minorEastAsia" w:hint="eastAsia"/>
          <w:b/>
          <w:bCs/>
          <w:sz w:val="24"/>
          <w:szCs w:val="24"/>
        </w:rPr>
        <w:t>注：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参会回执请于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20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21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年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10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月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1</w:t>
      </w:r>
      <w:r w:rsidR="001A7856">
        <w:rPr>
          <w:rStyle w:val="a7"/>
          <w:rFonts w:ascii="仿宋_GB2312" w:eastAsia="仿宋_GB2312" w:hAnsiTheme="minorEastAsia"/>
          <w:b/>
          <w:bCs/>
          <w:color w:val="auto"/>
          <w:sz w:val="24"/>
          <w:szCs w:val="24"/>
          <w:u w:val="none"/>
        </w:rPr>
        <w:t>5</w:t>
      </w:r>
      <w:r>
        <w:rPr>
          <w:rStyle w:val="a7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日前发送到邮箱：</w:t>
      </w:r>
      <w:r w:rsidR="001A7856" w:rsidRPr="001A7856">
        <w:rPr>
          <w:rStyle w:val="a7"/>
          <w:rFonts w:hAnsiTheme="minorEastAsia"/>
          <w:b/>
          <w:bCs/>
          <w:color w:val="auto"/>
          <w:sz w:val="24"/>
          <w:szCs w:val="24"/>
          <w:u w:val="none"/>
        </w:rPr>
        <w:t>zhaodan199701@163.com</w:t>
      </w:r>
      <w:r w:rsidR="001A7856" w:rsidRPr="001A7856">
        <w:rPr>
          <w:rStyle w:val="a7"/>
          <w:rFonts w:hAnsiTheme="minorEastAsia" w:hint="eastAsia"/>
          <w:b/>
          <w:bCs/>
          <w:color w:val="auto"/>
          <w:sz w:val="24"/>
          <w:szCs w:val="24"/>
          <w:u w:val="none"/>
        </w:rPr>
        <w:t>（联系人：赵丹，</w:t>
      </w:r>
      <w:r w:rsidR="001A7856" w:rsidRPr="001A7856">
        <w:rPr>
          <w:rStyle w:val="a7"/>
          <w:rFonts w:hAnsiTheme="minorEastAsia"/>
          <w:b/>
          <w:bCs/>
          <w:color w:val="auto"/>
          <w:sz w:val="24"/>
          <w:szCs w:val="24"/>
          <w:u w:val="none"/>
        </w:rPr>
        <w:t>15318016970</w:t>
      </w:r>
      <w:r w:rsidR="001A7856" w:rsidRPr="001A7856">
        <w:rPr>
          <w:rStyle w:val="a7"/>
          <w:rFonts w:hAnsiTheme="minorEastAsia" w:hint="eastAsia"/>
          <w:b/>
          <w:bCs/>
          <w:color w:val="auto"/>
          <w:sz w:val="24"/>
          <w:szCs w:val="24"/>
          <w:u w:val="none"/>
        </w:rPr>
        <w:t xml:space="preserve"> </w:t>
      </w:r>
      <w:r w:rsidR="001A7856" w:rsidRPr="001A7856">
        <w:rPr>
          <w:rStyle w:val="a7"/>
          <w:rFonts w:hAnsiTheme="minorEastAsia" w:hint="eastAsia"/>
          <w:b/>
          <w:bCs/>
          <w:color w:val="auto"/>
          <w:sz w:val="24"/>
          <w:szCs w:val="24"/>
          <w:u w:val="none"/>
        </w:rPr>
        <w:t>）</w:t>
      </w:r>
    </w:p>
    <w:p w:rsidR="00356262" w:rsidRDefault="00356262"/>
    <w:sectPr w:rsidR="003562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6A" w:rsidRDefault="00BD406A" w:rsidP="001A7856">
      <w:r>
        <w:separator/>
      </w:r>
    </w:p>
  </w:endnote>
  <w:endnote w:type="continuationSeparator" w:id="0">
    <w:p w:rsidR="00BD406A" w:rsidRDefault="00BD406A" w:rsidP="001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6A" w:rsidRDefault="00BD406A" w:rsidP="001A7856">
      <w:r>
        <w:separator/>
      </w:r>
    </w:p>
  </w:footnote>
  <w:footnote w:type="continuationSeparator" w:id="0">
    <w:p w:rsidR="00BD406A" w:rsidRDefault="00BD406A" w:rsidP="001A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AF5"/>
    <w:rsid w:val="000241CE"/>
    <w:rsid w:val="0006755B"/>
    <w:rsid w:val="0007612A"/>
    <w:rsid w:val="00122E26"/>
    <w:rsid w:val="001A7856"/>
    <w:rsid w:val="00356262"/>
    <w:rsid w:val="00432490"/>
    <w:rsid w:val="00787748"/>
    <w:rsid w:val="00A24AF5"/>
    <w:rsid w:val="00BD406A"/>
    <w:rsid w:val="00D90D09"/>
    <w:rsid w:val="00EF1331"/>
    <w:rsid w:val="00FE25C6"/>
    <w:rsid w:val="2B8F0188"/>
    <w:rsid w:val="3EB41FEE"/>
    <w:rsid w:val="644C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49183"/>
  <w15:docId w15:val="{E8525984-6DCA-4075-A0C9-5D9572B2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doctor</cp:lastModifiedBy>
  <cp:revision>6</cp:revision>
  <dcterms:created xsi:type="dcterms:W3CDTF">2016-08-08T07:45:00Z</dcterms:created>
  <dcterms:modified xsi:type="dcterms:W3CDTF">2021-10-09T07:53:00Z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2ED1DEE5FBF94170B69824F5BEA7B1B6</vt:lpwstr>
  </property>
</Properties>
</file>